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8" w:rsidRDefault="00A44F88" w:rsidP="00BE2A68">
      <w:pPr>
        <w:pStyle w:val="a3"/>
        <w:jc w:val="center"/>
        <w:rPr>
          <w:b/>
          <w:sz w:val="28"/>
          <w:szCs w:val="28"/>
        </w:rPr>
      </w:pPr>
    </w:p>
    <w:p w:rsidR="00A44F88" w:rsidRPr="00A44F88" w:rsidRDefault="00A44F88" w:rsidP="00A44F88">
      <w:pPr>
        <w:jc w:val="center"/>
        <w:rPr>
          <w:b/>
          <w:sz w:val="28"/>
          <w:szCs w:val="28"/>
        </w:rPr>
      </w:pPr>
      <w:r w:rsidRPr="00A44F88">
        <w:rPr>
          <w:b/>
          <w:sz w:val="28"/>
          <w:szCs w:val="28"/>
        </w:rPr>
        <w:t>Информация о результатах исполнения договора</w:t>
      </w:r>
    </w:p>
    <w:p w:rsidR="00A44F88" w:rsidRPr="00A44F88" w:rsidRDefault="00A44F88" w:rsidP="00A44F88">
      <w:pPr>
        <w:rPr>
          <w:sz w:val="22"/>
          <w:szCs w:val="22"/>
        </w:rPr>
      </w:pP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Дата заключения и № договора (согласно реестру договоров ФГУП «ППП»):  №Р776-УПП/23 от 15.08.2022</w:t>
      </w: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Реестровый номер договора (согласно реестру договоров в ЕИС):</w:t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  <w:t xml:space="preserve">  _______________________________</w:t>
      </w:r>
    </w:p>
    <w:p w:rsidR="00A44F88" w:rsidRPr="00A44F88" w:rsidRDefault="00A44F88" w:rsidP="00A44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234"/>
        </w:tabs>
        <w:rPr>
          <w:sz w:val="28"/>
          <w:szCs w:val="28"/>
        </w:rPr>
      </w:pPr>
      <w:r w:rsidRPr="00A44F88">
        <w:rPr>
          <w:sz w:val="28"/>
          <w:szCs w:val="28"/>
        </w:rPr>
        <w:t xml:space="preserve">Наименование поставщика (подрядчика, исполнителя): </w:t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  <w:t>ООО «</w:t>
      </w:r>
      <w:proofErr w:type="spellStart"/>
      <w:r w:rsidRPr="00A44F88">
        <w:rPr>
          <w:sz w:val="28"/>
          <w:szCs w:val="28"/>
        </w:rPr>
        <w:t>ХимАкс</w:t>
      </w:r>
      <w:proofErr w:type="spellEnd"/>
      <w:r w:rsidRPr="00A44F88">
        <w:rPr>
          <w:sz w:val="28"/>
          <w:szCs w:val="28"/>
        </w:rPr>
        <w:t>»</w:t>
      </w:r>
      <w:r w:rsidRPr="00A44F88">
        <w:rPr>
          <w:sz w:val="28"/>
          <w:szCs w:val="28"/>
        </w:rPr>
        <w:tab/>
      </w: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Предмет договора: Поставка изделий из бумаги, химических веществ, пластмассовых изделий, готовых изделий металлических, прочих готовых изделий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389"/>
        <w:gridCol w:w="1588"/>
        <w:gridCol w:w="2552"/>
        <w:gridCol w:w="963"/>
        <w:gridCol w:w="879"/>
        <w:gridCol w:w="1134"/>
        <w:gridCol w:w="1776"/>
        <w:gridCol w:w="1598"/>
      </w:tblGrid>
      <w:tr w:rsidR="00A44F88" w:rsidRPr="00A44F88" w:rsidTr="001F32AF">
        <w:tc>
          <w:tcPr>
            <w:tcW w:w="988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Авансовый платеж</w:t>
            </w:r>
          </w:p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389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A44F88" w:rsidRPr="00A44F88" w:rsidRDefault="00A44F88" w:rsidP="00A44F88">
            <w:pPr>
              <w:jc w:val="center"/>
              <w:rPr>
                <w:b/>
                <w:bCs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A44F88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A44F88" w:rsidRPr="00A44F88" w:rsidRDefault="00A44F88" w:rsidP="00A44F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76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44F88" w:rsidRPr="00A44F88" w:rsidTr="001F32AF">
        <w:tc>
          <w:tcPr>
            <w:tcW w:w="988" w:type="dxa"/>
          </w:tcPr>
          <w:p w:rsidR="00A44F88" w:rsidRPr="00A44F88" w:rsidRDefault="00A44F88" w:rsidP="00A44F88"/>
        </w:tc>
        <w:tc>
          <w:tcPr>
            <w:tcW w:w="1134" w:type="dxa"/>
          </w:tcPr>
          <w:p w:rsidR="00A44F88" w:rsidRPr="00A44F88" w:rsidRDefault="00A44F88" w:rsidP="00A44F88"/>
        </w:tc>
        <w:tc>
          <w:tcPr>
            <w:tcW w:w="1275" w:type="dxa"/>
          </w:tcPr>
          <w:p w:rsidR="00A44F88" w:rsidRPr="00A44F88" w:rsidRDefault="00A44F88" w:rsidP="00A44F88"/>
        </w:tc>
        <w:tc>
          <w:tcPr>
            <w:tcW w:w="1389" w:type="dxa"/>
          </w:tcPr>
          <w:p w:rsidR="00A44F88" w:rsidRPr="00A44F88" w:rsidRDefault="00A44F88" w:rsidP="00A44F88"/>
        </w:tc>
        <w:tc>
          <w:tcPr>
            <w:tcW w:w="10490" w:type="dxa"/>
            <w:gridSpan w:val="7"/>
          </w:tcPr>
          <w:p w:rsidR="00A44F88" w:rsidRPr="00A44F88" w:rsidRDefault="00A44F88" w:rsidP="001F32AF">
            <w:pPr>
              <w:rPr>
                <w:b/>
              </w:rPr>
            </w:pPr>
            <w:r w:rsidRPr="00A44F88">
              <w:rPr>
                <w:b/>
              </w:rPr>
              <w:t>УПД №</w:t>
            </w:r>
            <w:r>
              <w:rPr>
                <w:b/>
              </w:rPr>
              <w:t>ХА-00056</w:t>
            </w:r>
            <w:r w:rsidR="001F32AF">
              <w:rPr>
                <w:b/>
              </w:rPr>
              <w:t>6</w:t>
            </w:r>
            <w:r w:rsidRPr="00A44F88">
              <w:rPr>
                <w:b/>
              </w:rPr>
              <w:t xml:space="preserve"> от </w:t>
            </w:r>
            <w:r>
              <w:rPr>
                <w:b/>
              </w:rPr>
              <w:t>23.08.2023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851"/>
        <w:gridCol w:w="1134"/>
        <w:gridCol w:w="1842"/>
        <w:gridCol w:w="1560"/>
      </w:tblGrid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17.29.19.190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1.Планка для брюк белая с латексной противоскользящей полосой 2500шт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0D4" w:rsidRPr="005F730D" w:rsidRDefault="002950D4" w:rsidP="0052654C">
            <w:r w:rsidRPr="005F730D">
              <w:t xml:space="preserve"> </w:t>
            </w:r>
          </w:p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17.29.19.190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2.Картонный держатель для упаковки галстуков, 450гр/м² 450x130мм, упаковка 500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Pr="005F730D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26.Пленка упаковочная рукав шириной 600мм (толщина 20мкр, стандартный рулон 20 кг - около 1000 м)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Pr="005F730D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27.Пленка упаковочная с микроперфорацией для упаковочных столов шириной 600 мм (толщина 20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20 кг, около 1000 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28.Пленка ширина 1.5м (на развороте 300м) 150мкр, рулон 100м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22.21.41.130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29.Поролоновые накладки для вешалок, 50шт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22.22.11.190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30.Мешок для химчистки на молнии 50х80см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31.Пакеты LDPE упаковочные для галстуков, 480х150мм, 40мкр, 500шт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25.99.29.190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32.Вешалка из проволоки 2,15мм с антикоррозийным гальваническим цинковым покрытием с профилем RG с воротничковым изгибом и юбочной выемкой, стандартная для пиджаков, брюк, сорочек, 500шт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33.Ролик профессиональный липкий от ворса и </w:t>
            </w:r>
            <w:proofErr w:type="spellStart"/>
            <w:r>
              <w:rPr>
                <w:color w:val="000000"/>
                <w:sz w:val="20"/>
                <w:szCs w:val="20"/>
              </w:rPr>
              <w:t>пилинга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ручкой PLIK, 10м  Код 00423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ИТАЛИЯ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34.Щетка-карандаш для удаления пятен двухсторонняя: жесткая (черная) + мягкая (светлая) натуральный ворс 10 мм Код 03141.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rPr>
                <w:color w:val="000000"/>
              </w:rPr>
            </w:pPr>
            <w:r>
              <w:rPr>
                <w:color w:val="000000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35.Щетка для зачистки изделий в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/стирке, белый нейлоновый жесткий ворс 13мм, с эргономичной деревянной ручкой.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1F32AF" w:rsidRPr="003A5A38" w:rsidTr="008812A7">
        <w:trPr>
          <w:trHeight w:val="31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2AF" w:rsidRPr="001F32AF" w:rsidRDefault="001F32AF" w:rsidP="001F32AF">
            <w:pPr>
              <w:rPr>
                <w:b/>
              </w:rPr>
            </w:pPr>
            <w:r w:rsidRPr="001F32AF">
              <w:rPr>
                <w:b/>
              </w:rPr>
              <w:t>УПД №ХА-000567 от 23.08.2023</w:t>
            </w:r>
          </w:p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17.29.19.190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 Картонный держатель для упаковки галстуков, 450гр/м² 450x130мм, упаковка 500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отбеливающее для стирки,  (АСЕ гель автомат 1л)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отбеливающее для стирки (Белизна 1л)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47.Таблетированная соль "Экстра" Софт </w:t>
            </w:r>
            <w:proofErr w:type="spellStart"/>
            <w:r>
              <w:rPr>
                <w:color w:val="000000"/>
                <w:sz w:val="20"/>
                <w:szCs w:val="20"/>
              </w:rPr>
              <w:t>Воте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48.Антистатик «Лира» аэрозоль 200 см3, нейтральный запах NN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49.Пленка упаковочная рукав шириной 600мм (толщина 20мкр, стандартный рулон 20 кг - около 1000 м)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22.21.41.130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50.Поролоновые накладки для вешалок, 50шт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51.Пакеты LDPE упаковочные для галстуков, 480х150мм, 40мкр, 500шт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52.Вешалка из проволоки 2,15мм с антикоррозийным гальваническим цинковым покрытием с профилем RG с воротничковым изгибом и юбочной выемкой, стандартная для пиджаков, брюк, сорочек, 500шт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53.Ролик профессиональный липкий от ворса и </w:t>
            </w:r>
            <w:proofErr w:type="spellStart"/>
            <w:r>
              <w:rPr>
                <w:color w:val="000000"/>
                <w:sz w:val="20"/>
                <w:szCs w:val="20"/>
              </w:rPr>
              <w:t>пилинга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ручкой PLIK, 10м  Код 00423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ИТАЛИЯ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54.Щетка для зачистки изделий в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/стирке, белый нейлоновый жесткий ворс 13мм, с эргономичной деревянной ручкой.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55.Щетка для зачистки в стирке/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натуральный желтый ворс 30 мм, мягкая без ручки. Код 03436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  <w:tr w:rsidR="002950D4" w:rsidRPr="003A5A38" w:rsidTr="001F32AF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32.99.59.000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4" w:rsidRDefault="00295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56.Смазка-карандаш для молний, арт. ZLUBEE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0D4" w:rsidRDefault="00295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СОЕДИНЕННЫЕ ШТАТЫ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0D4" w:rsidRDefault="002950D4" w:rsidP="0052654C"/>
        </w:tc>
      </w:tr>
    </w:tbl>
    <w:p w:rsidR="008843FF" w:rsidRDefault="008843FF" w:rsidP="008843FF">
      <w:pPr>
        <w:rPr>
          <w:b/>
        </w:rPr>
      </w:pPr>
    </w:p>
    <w:p w:rsidR="006F78EE" w:rsidRDefault="006F78EE" w:rsidP="008843F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D540" wp14:editId="4666C4A4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285750" cy="257175"/>
                <wp:effectExtent l="0" t="0" r="0" b="9525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" o:spid="_x0000_s1026" style="position:absolute;margin-left:28.8pt;margin-top:7.8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" path="m48398,84247l88862,39287r54013,48612l196888,39287r40464,44960l188085,128588r49267,44340l196888,217888,142875,169276,88862,217888,48398,172928,97665,128588,48398,84247xe" fillcolor="#4f81bd" strokecolor="#385d8a" strokeweight="2pt">
                <v:path arrowok="t" o:connecttype="custom" o:connectlocs="48398,84247;88862,39287;142875,87899;196888,39287;237352,84247;188085,128588;237352,172928;196888,217888;142875,169276;88862,217888;48398,172928;97665,128588;48398,84247" o:connectangles="0,0,0,0,0,0,0,0,0,0,0,0,0"/>
              </v:shape>
            </w:pict>
          </mc:Fallback>
        </mc:AlternateContent>
      </w:r>
    </w:p>
    <w:p w:rsidR="006F78EE" w:rsidRDefault="006F78EE" w:rsidP="006F78EE">
      <w:pPr>
        <w:tabs>
          <w:tab w:val="left" w:pos="2190"/>
        </w:tabs>
        <w:rPr>
          <w:b/>
        </w:rPr>
      </w:pPr>
      <w:r>
        <w:rPr>
          <w:b/>
        </w:rPr>
        <w:t xml:space="preserve">                    </w:t>
      </w:r>
      <w:bookmarkStart w:id="0" w:name="_GoBack"/>
      <w:bookmarkEnd w:id="0"/>
      <w:r w:rsidRPr="006F78EE">
        <w:rPr>
          <w:b/>
        </w:rPr>
        <w:t>исполнение этапа договора</w:t>
      </w:r>
    </w:p>
    <w:p w:rsidR="006F78EE" w:rsidRPr="003A5A38" w:rsidRDefault="006F78EE" w:rsidP="008843FF">
      <w:pPr>
        <w:rPr>
          <w:b/>
        </w:rPr>
      </w:pPr>
    </w:p>
    <w:p w:rsidR="008843FF" w:rsidRPr="003A5A38" w:rsidRDefault="008843FF" w:rsidP="008843FF">
      <w:pPr>
        <w:rPr>
          <w:b/>
        </w:rPr>
      </w:pPr>
    </w:p>
    <w:p w:rsidR="008843FF" w:rsidRPr="003A5A38" w:rsidRDefault="001F32AF" w:rsidP="008843FF">
      <w:r>
        <w:rPr>
          <w:u w:val="single"/>
        </w:rPr>
        <w:t>Н</w:t>
      </w:r>
      <w:r w:rsidR="008843FF" w:rsidRPr="003A5A38">
        <w:rPr>
          <w:u w:val="single"/>
        </w:rPr>
        <w:t xml:space="preserve">ачальник управления по поставкам продукции </w:t>
      </w:r>
      <w:r w:rsidR="008843FF" w:rsidRPr="003A5A38">
        <w:t xml:space="preserve">                       __________________ </w:t>
      </w:r>
      <w:r>
        <w:t xml:space="preserve">                   </w:t>
      </w:r>
      <w:r w:rsidR="008843FF" w:rsidRPr="003A5A38">
        <w:t xml:space="preserve">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8843FF" w:rsidRPr="003A5A38" w:rsidRDefault="008843FF" w:rsidP="008843FF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8843FF" w:rsidRPr="003A5A38" w:rsidRDefault="008843FF" w:rsidP="008843FF">
      <w:pPr>
        <w:jc w:val="both"/>
      </w:pPr>
    </w:p>
    <w:p w:rsidR="008843FF" w:rsidRPr="003A5A38" w:rsidRDefault="008843FF" w:rsidP="008843FF">
      <w:pPr>
        <w:jc w:val="both"/>
      </w:pPr>
      <w:r w:rsidRPr="003A5A38">
        <w:t xml:space="preserve">Передано в УМО          </w:t>
      </w:r>
      <w:r w:rsidR="001F32AF">
        <w:rPr>
          <w:u w:val="single"/>
        </w:rPr>
        <w:t>28</w:t>
      </w:r>
      <w:r w:rsidR="002950D4">
        <w:rPr>
          <w:u w:val="single"/>
        </w:rPr>
        <w:t>.08.2023</w:t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8843FF" w:rsidRPr="003A5A38" w:rsidRDefault="008843FF" w:rsidP="008843FF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8843FF" w:rsidRDefault="008843FF" w:rsidP="008843FF">
      <w:pPr>
        <w:jc w:val="both"/>
        <w:rPr>
          <w:sz w:val="20"/>
          <w:szCs w:val="20"/>
        </w:rPr>
      </w:pPr>
    </w:p>
    <w:p w:rsidR="00D16E58" w:rsidRPr="00DA16F0" w:rsidRDefault="00D16E58" w:rsidP="008843FF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8C0"/>
    <w:multiLevelType w:val="hybridMultilevel"/>
    <w:tmpl w:val="87C4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6C5"/>
    <w:multiLevelType w:val="hybridMultilevel"/>
    <w:tmpl w:val="A0BE34F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053A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3AB9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C4F37"/>
    <w:rsid w:val="001D178D"/>
    <w:rsid w:val="001E167F"/>
    <w:rsid w:val="001E3329"/>
    <w:rsid w:val="001F0BE3"/>
    <w:rsid w:val="001F32AF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4DD2"/>
    <w:rsid w:val="00245C04"/>
    <w:rsid w:val="00267A35"/>
    <w:rsid w:val="00284B37"/>
    <w:rsid w:val="002950D4"/>
    <w:rsid w:val="00296AF7"/>
    <w:rsid w:val="002B2B3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66D1E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A696D"/>
    <w:rsid w:val="005B1308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6F78EE"/>
    <w:rsid w:val="007025EA"/>
    <w:rsid w:val="00715796"/>
    <w:rsid w:val="007170A5"/>
    <w:rsid w:val="0071798C"/>
    <w:rsid w:val="0072400E"/>
    <w:rsid w:val="00732171"/>
    <w:rsid w:val="00737F29"/>
    <w:rsid w:val="007517BB"/>
    <w:rsid w:val="007545F0"/>
    <w:rsid w:val="0076579B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7F5E"/>
    <w:rsid w:val="007E00B6"/>
    <w:rsid w:val="00801A4E"/>
    <w:rsid w:val="00806695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3FF"/>
    <w:rsid w:val="00884879"/>
    <w:rsid w:val="008859D6"/>
    <w:rsid w:val="008A060B"/>
    <w:rsid w:val="008A0730"/>
    <w:rsid w:val="008A6071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71BBE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4F88"/>
    <w:rsid w:val="00A478D9"/>
    <w:rsid w:val="00A729FA"/>
    <w:rsid w:val="00A8554C"/>
    <w:rsid w:val="00A860F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674D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4B0B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F20CE"/>
    <w:rsid w:val="00DF2149"/>
    <w:rsid w:val="00DF4BEC"/>
    <w:rsid w:val="00DF50B8"/>
    <w:rsid w:val="00E000F4"/>
    <w:rsid w:val="00E02EBC"/>
    <w:rsid w:val="00E0433E"/>
    <w:rsid w:val="00E12098"/>
    <w:rsid w:val="00E327A8"/>
    <w:rsid w:val="00E3693D"/>
    <w:rsid w:val="00E60613"/>
    <w:rsid w:val="00E6699E"/>
    <w:rsid w:val="00E76326"/>
    <w:rsid w:val="00E81E83"/>
    <w:rsid w:val="00E87E2E"/>
    <w:rsid w:val="00E927DD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344</cp:revision>
  <cp:lastPrinted>2021-10-12T13:20:00Z</cp:lastPrinted>
  <dcterms:created xsi:type="dcterms:W3CDTF">2021-01-29T12:49:00Z</dcterms:created>
  <dcterms:modified xsi:type="dcterms:W3CDTF">2023-08-28T11:23:00Z</dcterms:modified>
</cp:coreProperties>
</file>